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006A72" w:rsidRDefault="0057293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95314A" w:rsidRPr="00006A72">
        <w:rPr>
          <w:rFonts w:ascii="Tahoma" w:hAnsi="Tahoma" w:cs="Tahoma"/>
          <w:b/>
          <w:color w:val="FF0000"/>
          <w:sz w:val="40"/>
          <w:szCs w:val="40"/>
        </w:rPr>
        <w:t>/0</w:t>
      </w:r>
      <w:r w:rsidR="00006A72" w:rsidRPr="00006A72">
        <w:rPr>
          <w:rFonts w:ascii="Tahoma" w:hAnsi="Tahoma" w:cs="Tahoma"/>
          <w:b/>
          <w:color w:val="FF0000"/>
          <w:sz w:val="40"/>
          <w:szCs w:val="40"/>
        </w:rPr>
        <w:t>8</w:t>
      </w:r>
      <w:r w:rsidR="008C6D04" w:rsidRPr="00006A72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95314A" w:rsidRPr="00006A72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8C6D04" w:rsidRPr="00006A72">
        <w:rPr>
          <w:rFonts w:ascii="Tahoma" w:hAnsi="Tahoma" w:cs="Tahoma"/>
          <w:b/>
          <w:color w:val="FF0000"/>
          <w:sz w:val="40"/>
          <w:szCs w:val="40"/>
        </w:rPr>
        <w:t>03029</w:t>
      </w:r>
    </w:p>
    <w:p w:rsidR="0095314A" w:rsidRDefault="00572938" w:rsidP="0095314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4pt;margin-top:154.25pt;width:240.95pt;height:341.3pt;z-index:251658240">
            <v:textbox>
              <w:txbxContent>
                <w:p w:rsidR="001B4001" w:rsidRPr="001B4001" w:rsidRDefault="000A25E2" w:rsidP="001B4001">
                  <w:pPr>
                    <w:pStyle w:val="CitaoIntensa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Para o meu papai amado um presente vou comprar </w:t>
                  </w:r>
                  <w:proofErr w:type="gramStart"/>
                  <w:r>
                    <w:rPr>
                      <w:sz w:val="32"/>
                      <w:szCs w:val="32"/>
                    </w:rPr>
                    <w:t>mais,</w:t>
                  </w:r>
                  <w:proofErr w:type="gramEnd"/>
                  <w:r>
                    <w:rPr>
                      <w:sz w:val="32"/>
                      <w:szCs w:val="32"/>
                    </w:rPr>
                    <w:t>na loja não havia o amor que eu quer</w:t>
                  </w:r>
                  <w:r w:rsidR="001B4001">
                    <w:rPr>
                      <w:sz w:val="32"/>
                      <w:szCs w:val="32"/>
                    </w:rPr>
                    <w:t xml:space="preserve">ia dar!    </w:t>
                  </w:r>
                </w:p>
              </w:txbxContent>
            </v:textbox>
          </v:shape>
        </w:pict>
      </w:r>
      <w:r w:rsidR="00006A72" w:rsidRPr="00006A72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14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06A72"/>
    <w:rsid w:val="000A25E2"/>
    <w:rsid w:val="000A6E91"/>
    <w:rsid w:val="000B1BEB"/>
    <w:rsid w:val="001B4001"/>
    <w:rsid w:val="00572938"/>
    <w:rsid w:val="006121AC"/>
    <w:rsid w:val="00667C2D"/>
    <w:rsid w:val="008C6D04"/>
    <w:rsid w:val="0095314A"/>
    <w:rsid w:val="00B75434"/>
    <w:rsid w:val="00C2320B"/>
    <w:rsid w:val="00DF446D"/>
    <w:rsid w:val="00E31C5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66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6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A72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2938"/>
    <w:rPr>
      <w:b/>
      <w:bCs/>
      <w:i/>
      <w:iCs/>
      <w:color w:val="4F81BD" w:themeColor="accent1"/>
    </w:rPr>
  </w:style>
  <w:style w:type="character" w:styleId="nfaseIntensa">
    <w:name w:val="Intense Emphasis"/>
    <w:basedOn w:val="Fontepargpadro"/>
    <w:uiPriority w:val="21"/>
    <w:qFormat/>
    <w:rsid w:val="000A25E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2017-08-07T17:26:00Z</dcterms:created>
  <dcterms:modified xsi:type="dcterms:W3CDTF">2017-08-07T17:26:00Z</dcterms:modified>
</cp:coreProperties>
</file>